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78A06" w14:textId="77777777" w:rsidR="006235BE" w:rsidRDefault="006235B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</w:p>
    <w:p w14:paraId="6217A532" w14:textId="77777777" w:rsidR="003E4DC0" w:rsidRDefault="003E4DC0" w:rsidP="003E4D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CHAMAMENTO PÚBLICO </w:t>
      </w:r>
      <w:r w:rsidRPr="00140B81">
        <w:rPr>
          <w:rFonts w:ascii="Calibri" w:eastAsia="Calibri" w:hAnsi="Calibri" w:cs="Calibri"/>
          <w:b/>
        </w:rPr>
        <w:t xml:space="preserve">11/2026 - </w:t>
      </w:r>
      <w:r>
        <w:rPr>
          <w:rFonts w:ascii="Calibri" w:eastAsia="Calibri" w:hAnsi="Calibri" w:cs="Calibri"/>
          <w:b/>
        </w:rPr>
        <w:t xml:space="preserve">REDE </w:t>
      </w:r>
      <w:r w:rsidRPr="00140B81">
        <w:rPr>
          <w:rFonts w:ascii="Calibri" w:eastAsia="Calibri" w:hAnsi="Calibri" w:cs="Calibri"/>
          <w:b/>
        </w:rPr>
        <w:t xml:space="preserve">MUNICIPAL </w:t>
      </w:r>
      <w:r>
        <w:rPr>
          <w:rFonts w:ascii="Calibri" w:eastAsia="Calibri" w:hAnsi="Calibri" w:cs="Calibri"/>
          <w:b/>
        </w:rPr>
        <w:t>DE</w:t>
      </w:r>
    </w:p>
    <w:p w14:paraId="40295E30" w14:textId="77777777" w:rsidR="003E4DC0" w:rsidRPr="00140B81" w:rsidRDefault="003E4DC0" w:rsidP="003E4D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PONTOS E PONTÕES DE CULTURA DE SÃO SEBASTIÃO/SP</w:t>
      </w:r>
    </w:p>
    <w:p w14:paraId="0E0F407E" w14:textId="77777777" w:rsidR="003E4DC0" w:rsidRDefault="003E4DC0" w:rsidP="003E4D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both"/>
        <w:rPr>
          <w:rFonts w:ascii="Calibri" w:eastAsia="Calibri" w:hAnsi="Calibri" w:cs="Calibri"/>
        </w:rPr>
      </w:pPr>
    </w:p>
    <w:p w14:paraId="7A29C835" w14:textId="77777777" w:rsidR="003E4DC0" w:rsidRDefault="003E4DC0" w:rsidP="003E4D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>CULTURA VIVA DO TAMANHO DO BRASIL!</w:t>
      </w:r>
      <w:r>
        <w:rPr>
          <w:rFonts w:ascii="Calibri" w:eastAsia="Calibri" w:hAnsi="Calibri" w:cs="Calibri"/>
        </w:rPr>
        <w:t xml:space="preserve"> </w:t>
      </w:r>
    </w:p>
    <w:p w14:paraId="39552091" w14:textId="77777777" w:rsidR="003E4DC0" w:rsidRDefault="003E4DC0" w:rsidP="003E4DC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</w:rPr>
        <w:t>PREMIAÇÃO DE PONTOS E PONTÕES DE CULTURA</w:t>
      </w:r>
      <w:r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303713CF" w14:textId="77777777" w:rsidR="006235BE" w:rsidRDefault="006235BE" w:rsidP="003E4DC0">
      <w:pPr>
        <w:shd w:val="clear" w:color="auto" w:fill="FFFFFF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4BFFB867" w14:textId="77777777" w:rsidR="006235BE" w:rsidRDefault="00DC6EFD">
      <w:pPr>
        <w:tabs>
          <w:tab w:val="center" w:pos="0"/>
        </w:tabs>
        <w:spacing w:before="120" w:after="12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>ANEXO 05 - MODELO DE AUTODECLARAÇÃO ÉTNICO-RACIAL</w:t>
      </w:r>
    </w:p>
    <w:p w14:paraId="6443249F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EE0E4E3" w14:textId="2F71A1C7" w:rsidR="006235BE" w:rsidRDefault="00DC6EFD" w:rsidP="003E4DC0">
      <w:pPr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(para agentes culturais concorrentes às cotas étnico-raciais - negros ou indígenas)</w:t>
      </w:r>
    </w:p>
    <w:p w14:paraId="14B9E5B5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AAE135E" w14:textId="460126DB" w:rsidR="006235BE" w:rsidRDefault="00DC6EF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Eu, ___________________________________________________________,</w:t>
      </w:r>
      <w:r w:rsidR="00212056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CPF nº_______________________, RG nº ___________________, DECLARO, para fins de participação no Edital (Nome ou número do edital), que sou ______________________________________(informar se é NEGRO OU INDÍGENA).</w:t>
      </w:r>
    </w:p>
    <w:p w14:paraId="4329C2FB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429FC1D" w14:textId="77777777" w:rsidR="006235BE" w:rsidRDefault="00DC6EF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Por ser verdade, assino a presente declaração e estou ciente de que a apresentação de declaração falsa pode acarretar desclassificação no Edital e aplicação de sanções criminais.</w:t>
      </w:r>
    </w:p>
    <w:p w14:paraId="49B9B1B6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3E37066" w14:textId="77777777" w:rsidR="006235BE" w:rsidRDefault="00DC6EF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775BFEB9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1F480136" w14:textId="77777777" w:rsidR="006235BE" w:rsidRDefault="00DC6EF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DATA</w:t>
      </w:r>
    </w:p>
    <w:p w14:paraId="28632DCA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7FE0688F" w14:textId="77777777" w:rsidR="006235BE" w:rsidRDefault="00DC6EF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</w:t>
      </w:r>
    </w:p>
    <w:p w14:paraId="5F182F68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DDF938E" w14:textId="77777777" w:rsidR="006235BE" w:rsidRDefault="00DC6EFD">
      <w:pPr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DECLARANTE</w:t>
      </w:r>
    </w:p>
    <w:p w14:paraId="452C8235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578BFA01" w14:textId="77777777" w:rsidR="006235BE" w:rsidRDefault="006235BE">
      <w:pPr>
        <w:jc w:val="both"/>
        <w:rPr>
          <w:rFonts w:ascii="Calibri" w:eastAsia="Calibri" w:hAnsi="Calibri" w:cs="Calibri"/>
          <w:sz w:val="24"/>
          <w:szCs w:val="24"/>
        </w:rPr>
      </w:pPr>
    </w:p>
    <w:sectPr w:rsidR="006235BE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53A5C" w14:textId="77777777" w:rsidR="00ED24A6" w:rsidRDefault="00ED24A6">
      <w:pPr>
        <w:spacing w:line="240" w:lineRule="auto"/>
      </w:pPr>
      <w:r>
        <w:separator/>
      </w:r>
    </w:p>
  </w:endnote>
  <w:endnote w:type="continuationSeparator" w:id="0">
    <w:p w14:paraId="5A720BD4" w14:textId="77777777" w:rsidR="00ED24A6" w:rsidRDefault="00ED24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235" w14:textId="3AA0A1ED" w:rsidR="006235BE" w:rsidRDefault="00B36676" w:rsidP="00B36676">
    <w:pPr>
      <w:tabs>
        <w:tab w:val="center" w:pos="0"/>
      </w:tabs>
      <w:spacing w:line="240" w:lineRule="auto"/>
      <w:ind w:left="1440"/>
      <w:jc w:val="both"/>
    </w:pPr>
    <w:r w:rsidRPr="00B36676">
      <w:rPr>
        <w:noProof/>
      </w:rPr>
      <w:drawing>
        <wp:anchor distT="0" distB="0" distL="114300" distR="114300" simplePos="0" relativeHeight="251660288" behindDoc="1" locked="0" layoutInCell="1" allowOverlap="1" wp14:anchorId="6AC1F17D" wp14:editId="2BF68830">
          <wp:simplePos x="0" y="0"/>
          <wp:positionH relativeFrom="margin">
            <wp:posOffset>1456055</wp:posOffset>
          </wp:positionH>
          <wp:positionV relativeFrom="paragraph">
            <wp:posOffset>-172085</wp:posOffset>
          </wp:positionV>
          <wp:extent cx="4419600" cy="62738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19600" cy="627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B36676">
      <w:rPr>
        <w:noProof/>
      </w:rPr>
      <w:drawing>
        <wp:anchor distT="0" distB="0" distL="114300" distR="114300" simplePos="0" relativeHeight="251659264" behindDoc="0" locked="0" layoutInCell="1" hidden="0" allowOverlap="1" wp14:anchorId="7F2DA433" wp14:editId="08B2FBCE">
          <wp:simplePos x="0" y="0"/>
          <wp:positionH relativeFrom="column">
            <wp:posOffset>0</wp:posOffset>
          </wp:positionH>
          <wp:positionV relativeFrom="paragraph">
            <wp:posOffset>-187036</wp:posOffset>
          </wp:positionV>
          <wp:extent cx="1295400" cy="726440"/>
          <wp:effectExtent l="0" t="0" r="0" b="0"/>
          <wp:wrapNone/>
          <wp:docPr id="9" name="image4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Logotip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7264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2EEEC8" w14:textId="77777777" w:rsidR="00ED24A6" w:rsidRDefault="00ED24A6">
      <w:pPr>
        <w:spacing w:line="240" w:lineRule="auto"/>
      </w:pPr>
      <w:r>
        <w:separator/>
      </w:r>
    </w:p>
  </w:footnote>
  <w:footnote w:type="continuationSeparator" w:id="0">
    <w:p w14:paraId="29A8ED01" w14:textId="77777777" w:rsidR="00ED24A6" w:rsidRDefault="00ED24A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F44ED" w14:textId="3B0116BE" w:rsidR="006235BE" w:rsidRDefault="00B36676">
    <w:pPr>
      <w:ind w:left="-1133"/>
      <w:jc w:val="both"/>
    </w:pPr>
    <w:r>
      <w:rPr>
        <w:noProof/>
        <w14:ligatures w14:val="standardContextual"/>
      </w:rPr>
      <w:drawing>
        <wp:anchor distT="0" distB="0" distL="114300" distR="114300" simplePos="0" relativeHeight="251662336" behindDoc="1" locked="0" layoutInCell="1" allowOverlap="1" wp14:anchorId="33D24600" wp14:editId="068906C6">
          <wp:simplePos x="0" y="0"/>
          <wp:positionH relativeFrom="margin">
            <wp:align>center</wp:align>
          </wp:positionH>
          <wp:positionV relativeFrom="paragraph">
            <wp:posOffset>-429491</wp:posOffset>
          </wp:positionV>
          <wp:extent cx="5343525" cy="1001395"/>
          <wp:effectExtent l="0" t="0" r="9525" b="8255"/>
          <wp:wrapNone/>
          <wp:docPr id="8431706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317068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43525" cy="10013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BE"/>
    <w:rsid w:val="00212056"/>
    <w:rsid w:val="003E4DC0"/>
    <w:rsid w:val="006235BE"/>
    <w:rsid w:val="00B36676"/>
    <w:rsid w:val="00DC6EFD"/>
    <w:rsid w:val="00ED2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01E5AB"/>
  <w15:docId w15:val="{96B090EA-8BFB-408D-A01A-9BBC5473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B36676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6676"/>
  </w:style>
  <w:style w:type="paragraph" w:styleId="Rodap">
    <w:name w:val="footer"/>
    <w:basedOn w:val="Normal"/>
    <w:link w:val="RodapChar"/>
    <w:uiPriority w:val="99"/>
    <w:unhideWhenUsed/>
    <w:rsid w:val="00B36676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3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cGtr5YXeNgmaVyIDD4ps7qFAMA==">CgMxLjA4AHIhMWFCNS1GSk80NE5FRzdXUS1Vbzc1bGNKbTlVYVNtLXAy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135</Words>
  <Characters>730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</cp:lastModifiedBy>
  <cp:revision>5</cp:revision>
  <dcterms:created xsi:type="dcterms:W3CDTF">2026-09-14T16:56:00Z</dcterms:created>
  <dcterms:modified xsi:type="dcterms:W3CDTF">2026-09-14T19:46:00Z</dcterms:modified>
</cp:coreProperties>
</file>